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6410"/>
        <w:gridCol w:w="1559"/>
      </w:tblGrid>
      <w:tr w:rsidR="00270B3A" w:rsidRPr="000D5DEE" w14:paraId="149864E2" w14:textId="77777777" w:rsidTr="00B909F6">
        <w:trPr>
          <w:trHeight w:val="843"/>
        </w:trPr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26E1" w14:textId="77777777" w:rsidR="00270B3A" w:rsidRPr="000D5DEE" w:rsidRDefault="00270B3A" w:rsidP="00C26DAB">
            <w:pPr>
              <w:jc w:val="center"/>
              <w:rPr>
                <w:rFonts w:ascii="Calibri" w:eastAsia="Calibri" w:hAnsi="Calibri"/>
                <w:color w:val="000000" w:themeColor="text1"/>
              </w:rPr>
            </w:pPr>
            <w:r w:rsidRPr="000D5DEE">
              <w:rPr>
                <w:rFonts w:ascii="Calibri" w:eastAsia="Calibri" w:hAnsi="Calibri"/>
                <w:noProof/>
                <w:color w:val="000000" w:themeColor="text1"/>
                <w:lang w:eastAsia="pt-BR"/>
              </w:rPr>
              <w:drawing>
                <wp:anchor distT="0" distB="0" distL="114300" distR="114300" simplePos="0" relativeHeight="251670528" behindDoc="1" locked="0" layoutInCell="1" allowOverlap="1" wp14:anchorId="3562F996" wp14:editId="34DD669E">
                  <wp:simplePos x="0" y="0"/>
                  <wp:positionH relativeFrom="column">
                    <wp:posOffset>30308</wp:posOffset>
                  </wp:positionH>
                  <wp:positionV relativeFrom="paragraph">
                    <wp:posOffset>111794</wp:posOffset>
                  </wp:positionV>
                  <wp:extent cx="734060" cy="419100"/>
                  <wp:effectExtent l="0" t="0" r="8890" b="0"/>
                  <wp:wrapTight wrapText="bothSides">
                    <wp:wrapPolygon edited="0">
                      <wp:start x="0" y="0"/>
                      <wp:lineTo x="0" y="20618"/>
                      <wp:lineTo x="21301" y="20618"/>
                      <wp:lineTo x="21301" y="0"/>
                      <wp:lineTo x="0" y="0"/>
                    </wp:wrapPolygon>
                  </wp:wrapTight>
                  <wp:docPr id="6" name="Imagem 6" descr="logo uf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 ufm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96" b="24586"/>
                          <a:stretch/>
                        </pic:blipFill>
                        <pic:spPr bwMode="auto">
                          <a:xfrm>
                            <a:off x="0" y="0"/>
                            <a:ext cx="7340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7EAD" w14:textId="025C61EE" w:rsidR="00270B3A" w:rsidRPr="00B909F6" w:rsidRDefault="00270B3A" w:rsidP="00C26DAB">
            <w:pPr>
              <w:spacing w:before="40" w:after="40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B909F6">
              <w:rPr>
                <w:rFonts w:eastAsia="Calibri"/>
                <w:b/>
                <w:color w:val="000000" w:themeColor="text1"/>
                <w:sz w:val="28"/>
                <w:szCs w:val="28"/>
              </w:rPr>
              <w:t>UNIVERSIDADE FEDERAL DE MINAS GERAIS</w:t>
            </w:r>
          </w:p>
          <w:p w14:paraId="79F66CEA" w14:textId="77777777" w:rsidR="00270B3A" w:rsidRPr="00B909F6" w:rsidRDefault="00270B3A" w:rsidP="00C26DAB">
            <w:pPr>
              <w:spacing w:before="40" w:after="40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909F6">
              <w:rPr>
                <w:rFonts w:eastAsia="Calibri"/>
                <w:color w:val="000000" w:themeColor="text1"/>
                <w:sz w:val="24"/>
                <w:szCs w:val="24"/>
              </w:rPr>
              <w:t>FACULDADE DE FARMÁCIA</w:t>
            </w:r>
          </w:p>
          <w:p w14:paraId="7DBD4471" w14:textId="77777777" w:rsidR="00270B3A" w:rsidRPr="000D5DEE" w:rsidRDefault="00270B3A" w:rsidP="00C26DAB">
            <w:pPr>
              <w:spacing w:before="40" w:after="40"/>
              <w:jc w:val="center"/>
              <w:rPr>
                <w:rFonts w:ascii="Calibri" w:eastAsia="Calibri" w:hAnsi="Calibri"/>
                <w:color w:val="000000" w:themeColor="text1"/>
              </w:rPr>
            </w:pPr>
            <w:r w:rsidRPr="00B909F6">
              <w:rPr>
                <w:rFonts w:eastAsia="Calibri"/>
                <w:color w:val="000000" w:themeColor="text1"/>
                <w:sz w:val="20"/>
                <w:szCs w:val="20"/>
              </w:rPr>
              <w:t>PROGRAMA DE PÓS-GRADUAÇÃO EM ANÁLISES CLÍNICAS E TOXICOLÓGICAS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9191" w14:textId="77777777" w:rsidR="00270B3A" w:rsidRPr="000D5DEE" w:rsidRDefault="00270B3A" w:rsidP="00C26DAB">
            <w:pPr>
              <w:jc w:val="center"/>
              <w:rPr>
                <w:rFonts w:ascii="Calibri" w:eastAsia="Calibri" w:hAnsi="Calibri"/>
                <w:color w:val="000000" w:themeColor="text1"/>
              </w:rPr>
            </w:pPr>
            <w:r w:rsidRPr="000D5DEE">
              <w:rPr>
                <w:noProof/>
                <w:color w:val="000000" w:themeColor="text1"/>
                <w:lang w:eastAsia="pt-BR"/>
              </w:rPr>
              <w:drawing>
                <wp:anchor distT="0" distB="0" distL="114300" distR="114300" simplePos="0" relativeHeight="251669504" behindDoc="0" locked="0" layoutInCell="1" allowOverlap="1" wp14:anchorId="74D582E2" wp14:editId="2213CEC6">
                  <wp:simplePos x="0" y="0"/>
                  <wp:positionH relativeFrom="column">
                    <wp:posOffset>69759</wp:posOffset>
                  </wp:positionH>
                  <wp:positionV relativeFrom="paragraph">
                    <wp:posOffset>62230</wp:posOffset>
                  </wp:positionV>
                  <wp:extent cx="682093" cy="596831"/>
                  <wp:effectExtent l="0" t="0" r="3810" b="0"/>
                  <wp:wrapNone/>
                  <wp:docPr id="7" name="Imagem 7" descr="Uma imagem contendo Logotip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Uma imagem contendo Logotipo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093" cy="5968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EAE7D1B" w14:textId="1A7F76CC" w:rsidR="00A42521" w:rsidRDefault="00B95536" w:rsidP="00A42521">
      <w:pPr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FORMULÁRIO DE </w:t>
      </w:r>
      <w:r w:rsidR="00A42521">
        <w:rPr>
          <w:b/>
          <w:bCs/>
          <w:sz w:val="28"/>
          <w:szCs w:val="28"/>
        </w:rPr>
        <w:t>AVALIAÇÃO DE DEFESAS</w:t>
      </w:r>
    </w:p>
    <w:p w14:paraId="3270A25F" w14:textId="57930B71" w:rsidR="009E0A5A" w:rsidRPr="00B4741F" w:rsidRDefault="00A42521" w:rsidP="00A42521">
      <w:pPr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Seminários em Análises Clínicas e Toxicológicas II</w:t>
      </w:r>
    </w:p>
    <w:tbl>
      <w:tblPr>
        <w:tblStyle w:val="Tabelacomgrade"/>
        <w:tblW w:w="0" w:type="auto"/>
        <w:tblInd w:w="284" w:type="dxa"/>
        <w:tblLook w:val="04A0" w:firstRow="1" w:lastRow="0" w:firstColumn="1" w:lastColumn="0" w:noHBand="0" w:noVBand="1"/>
      </w:tblPr>
      <w:tblGrid>
        <w:gridCol w:w="9452"/>
      </w:tblGrid>
      <w:tr w:rsidR="00B95536" w:rsidRPr="00B95536" w14:paraId="559C0E41" w14:textId="77777777" w:rsidTr="000355BE">
        <w:trPr>
          <w:trHeight w:val="556"/>
        </w:trPr>
        <w:tc>
          <w:tcPr>
            <w:tcW w:w="9678" w:type="dxa"/>
            <w:vAlign w:val="center"/>
          </w:tcPr>
          <w:p w14:paraId="554F1316" w14:textId="21DC9AFE" w:rsidR="00B95536" w:rsidRPr="00B95536" w:rsidRDefault="000355BE" w:rsidP="00B95536">
            <w:pPr>
              <w:pStyle w:val="PargrafodaLista"/>
              <w:numPr>
                <w:ilvl w:val="0"/>
                <w:numId w:val="1"/>
              </w:numPr>
              <w:ind w:left="284" w:hanging="2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Nome </w:t>
            </w:r>
            <w:r w:rsidR="00B95536" w:rsidRPr="00B95536">
              <w:rPr>
                <w:b/>
                <w:bCs/>
                <w:sz w:val="24"/>
                <w:szCs w:val="24"/>
              </w:rPr>
              <w:t>do</w:t>
            </w:r>
            <w:r>
              <w:rPr>
                <w:b/>
                <w:bCs/>
                <w:sz w:val="24"/>
                <w:szCs w:val="24"/>
              </w:rPr>
              <w:t>(a) apresentador(a):</w:t>
            </w:r>
          </w:p>
        </w:tc>
      </w:tr>
      <w:tr w:rsidR="0082636F" w:rsidRPr="00B95536" w14:paraId="36C0A451" w14:textId="77777777" w:rsidTr="000355BE">
        <w:trPr>
          <w:trHeight w:val="556"/>
        </w:trPr>
        <w:tc>
          <w:tcPr>
            <w:tcW w:w="9678" w:type="dxa"/>
            <w:vAlign w:val="center"/>
          </w:tcPr>
          <w:p w14:paraId="33448164" w14:textId="77777777" w:rsidR="0082636F" w:rsidRDefault="0082636F" w:rsidP="00B95536">
            <w:pPr>
              <w:pStyle w:val="PargrafodaLista"/>
              <w:numPr>
                <w:ilvl w:val="0"/>
                <w:numId w:val="1"/>
              </w:numPr>
              <w:ind w:left="284" w:hanging="2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Título do trabalho:</w:t>
            </w:r>
          </w:p>
          <w:p w14:paraId="3C2D73CF" w14:textId="503C724B" w:rsidR="0082636F" w:rsidRPr="000355BE" w:rsidRDefault="0082636F" w:rsidP="000355B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5536" w:rsidRPr="00B95536" w14:paraId="2DF8BD09" w14:textId="77777777" w:rsidTr="000355BE">
        <w:trPr>
          <w:trHeight w:val="834"/>
        </w:trPr>
        <w:tc>
          <w:tcPr>
            <w:tcW w:w="9678" w:type="dxa"/>
            <w:tcBorders>
              <w:bottom w:val="single" w:sz="4" w:space="0" w:color="auto"/>
            </w:tcBorders>
            <w:vAlign w:val="center"/>
          </w:tcPr>
          <w:p w14:paraId="7B46B485" w14:textId="48C3E172" w:rsidR="0082636F" w:rsidRDefault="0082636F" w:rsidP="0082636F">
            <w:pPr>
              <w:pStyle w:val="PargrafodaLista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B95536">
              <w:rPr>
                <w:b/>
                <w:bCs/>
                <w:sz w:val="24"/>
                <w:szCs w:val="24"/>
              </w:rPr>
              <w:t xml:space="preserve">. </w:t>
            </w:r>
            <w:r w:rsidR="00B95536" w:rsidRPr="00B95536">
              <w:rPr>
                <w:b/>
                <w:bCs/>
                <w:sz w:val="24"/>
                <w:szCs w:val="24"/>
              </w:rPr>
              <w:t>Orientador(a):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</w:t>
            </w:r>
            <w:r w:rsidR="00B95536">
              <w:rPr>
                <w:b/>
                <w:bCs/>
              </w:rPr>
              <w:t xml:space="preserve">     </w:t>
            </w:r>
          </w:p>
          <w:p w14:paraId="5EDBB698" w14:textId="4E103CC6" w:rsidR="00B95536" w:rsidRPr="00B95536" w:rsidRDefault="0082636F" w:rsidP="0082636F">
            <w:pPr>
              <w:pStyle w:val="PargrafodaLista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95536" w:rsidRPr="00B95536" w14:paraId="4AB8EAAA" w14:textId="77777777" w:rsidTr="000355BE">
        <w:trPr>
          <w:trHeight w:val="499"/>
        </w:trPr>
        <w:tc>
          <w:tcPr>
            <w:tcW w:w="9678" w:type="dxa"/>
            <w:vAlign w:val="center"/>
          </w:tcPr>
          <w:p w14:paraId="7BA6D7FC" w14:textId="1847BE5C" w:rsidR="00B95536" w:rsidRPr="000D06D8" w:rsidRDefault="0082636F" w:rsidP="000D06D8">
            <w:pPr>
              <w:tabs>
                <w:tab w:val="left" w:pos="284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0D06D8">
              <w:rPr>
                <w:b/>
                <w:bCs/>
                <w:sz w:val="24"/>
                <w:szCs w:val="24"/>
              </w:rPr>
              <w:t xml:space="preserve">. </w:t>
            </w:r>
            <w:r w:rsidR="000355BE">
              <w:rPr>
                <w:b/>
                <w:bCs/>
                <w:sz w:val="24"/>
                <w:szCs w:val="24"/>
              </w:rPr>
              <w:t>PPG vinculado:</w:t>
            </w:r>
            <w:r w:rsidR="00B95536" w:rsidRPr="000D06D8">
              <w:rPr>
                <w:b/>
                <w:bCs/>
                <w:sz w:val="24"/>
                <w:szCs w:val="24"/>
              </w:rPr>
              <w:t xml:space="preserve"> </w:t>
            </w:r>
            <w:r w:rsidR="00B909F6">
              <w:rPr>
                <w:b/>
                <w:bCs/>
                <w:sz w:val="24"/>
                <w:szCs w:val="24"/>
              </w:rPr>
              <w:t xml:space="preserve"> </w:t>
            </w:r>
            <w:r w:rsidR="00B909F6" w:rsidRPr="00B909F6">
              <w:rPr>
                <w:rFonts w:ascii="Times New Roman" w:hAnsi="Times New Roman" w:cs="Times New Roman"/>
                <w:b/>
                <w:bCs/>
              </w:rPr>
              <w:t xml:space="preserve">   </w:t>
            </w:r>
          </w:p>
        </w:tc>
      </w:tr>
      <w:tr w:rsidR="000D06D8" w:rsidRPr="00B95536" w14:paraId="5F5FCD99" w14:textId="77777777" w:rsidTr="000355BE">
        <w:trPr>
          <w:trHeight w:val="1505"/>
        </w:trPr>
        <w:tc>
          <w:tcPr>
            <w:tcW w:w="9678" w:type="dxa"/>
            <w:tcBorders>
              <w:bottom w:val="single" w:sz="4" w:space="0" w:color="auto"/>
            </w:tcBorders>
          </w:tcPr>
          <w:p w14:paraId="238F8893" w14:textId="6F31A124" w:rsidR="000D06D8" w:rsidRDefault="0082636F" w:rsidP="00A53A5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A53A5B">
              <w:rPr>
                <w:b/>
                <w:bCs/>
                <w:sz w:val="24"/>
                <w:szCs w:val="24"/>
              </w:rPr>
              <w:t xml:space="preserve">. </w:t>
            </w:r>
            <w:r w:rsidR="00D7528E">
              <w:rPr>
                <w:b/>
                <w:bCs/>
                <w:sz w:val="24"/>
                <w:szCs w:val="24"/>
              </w:rPr>
              <w:t>AVALIAÇÃO</w:t>
            </w:r>
            <w:r w:rsidR="000355BE">
              <w:rPr>
                <w:b/>
                <w:bCs/>
                <w:sz w:val="24"/>
                <w:szCs w:val="24"/>
              </w:rPr>
              <w:t xml:space="preserve"> CRÍTICA DO TRABALHO</w:t>
            </w:r>
            <w:r w:rsidR="00D7528E">
              <w:rPr>
                <w:b/>
                <w:bCs/>
                <w:sz w:val="24"/>
                <w:szCs w:val="24"/>
              </w:rPr>
              <w:t>:</w:t>
            </w:r>
          </w:p>
          <w:p w14:paraId="3B02395F" w14:textId="5DFFCA87" w:rsidR="007E6403" w:rsidRPr="00DF17BD" w:rsidRDefault="0082636F" w:rsidP="000355BE">
            <w:pPr>
              <w:spacing w:line="276" w:lineRule="auto"/>
              <w:rPr>
                <w:b/>
                <w:bCs/>
              </w:rPr>
            </w:pPr>
            <w:r>
              <w:t xml:space="preserve">     </w:t>
            </w:r>
            <w:r w:rsidR="00DF17BD" w:rsidRPr="00DF17BD">
              <w:rPr>
                <w:b/>
                <w:bCs/>
              </w:rPr>
              <w:t xml:space="preserve"> </w:t>
            </w:r>
          </w:p>
        </w:tc>
      </w:tr>
      <w:tr w:rsidR="00137133" w:rsidRPr="00B95536" w14:paraId="50BEFAE1" w14:textId="77777777" w:rsidTr="000355BE">
        <w:trPr>
          <w:trHeight w:val="222"/>
        </w:trPr>
        <w:tc>
          <w:tcPr>
            <w:tcW w:w="9678" w:type="dxa"/>
            <w:tcBorders>
              <w:top w:val="single" w:sz="4" w:space="0" w:color="auto"/>
              <w:bottom w:val="nil"/>
            </w:tcBorders>
          </w:tcPr>
          <w:p w14:paraId="69F326C6" w14:textId="52E3E109" w:rsidR="000355BE" w:rsidRDefault="00137133" w:rsidP="000355B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6. </w:t>
            </w:r>
            <w:r w:rsidR="000355BE">
              <w:rPr>
                <w:b/>
                <w:bCs/>
                <w:sz w:val="24"/>
                <w:szCs w:val="24"/>
              </w:rPr>
              <w:t>AVALIAÇÃO CRÍTICA DA APRESENTAÇÃO:</w:t>
            </w:r>
          </w:p>
          <w:p w14:paraId="14F33182" w14:textId="302360A8" w:rsidR="00137133" w:rsidRPr="00127A1B" w:rsidRDefault="00137133" w:rsidP="00F71778">
            <w:pPr>
              <w:rPr>
                <w:b/>
                <w:bCs/>
                <w:sz w:val="10"/>
                <w:szCs w:val="10"/>
              </w:rPr>
            </w:pPr>
          </w:p>
        </w:tc>
      </w:tr>
      <w:tr w:rsidR="00137133" w:rsidRPr="00B95536" w14:paraId="19635A70" w14:textId="77777777" w:rsidTr="000355BE">
        <w:trPr>
          <w:trHeight w:val="272"/>
        </w:trPr>
        <w:tc>
          <w:tcPr>
            <w:tcW w:w="9678" w:type="dxa"/>
            <w:tcBorders>
              <w:top w:val="nil"/>
              <w:bottom w:val="nil"/>
            </w:tcBorders>
            <w:vAlign w:val="center"/>
          </w:tcPr>
          <w:p w14:paraId="7971AF69" w14:textId="77777777" w:rsidR="00137133" w:rsidRPr="000D06D8" w:rsidRDefault="00137133" w:rsidP="008659E5">
            <w:pPr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</w:p>
        </w:tc>
      </w:tr>
      <w:tr w:rsidR="006B3B1B" w:rsidRPr="00B95536" w14:paraId="17084DA2" w14:textId="77777777" w:rsidTr="000355BE">
        <w:trPr>
          <w:trHeight w:val="222"/>
        </w:trPr>
        <w:tc>
          <w:tcPr>
            <w:tcW w:w="9678" w:type="dxa"/>
            <w:tcBorders>
              <w:top w:val="nil"/>
            </w:tcBorders>
          </w:tcPr>
          <w:p w14:paraId="1136DA5F" w14:textId="2F9BBDD4" w:rsidR="00B909F6" w:rsidRDefault="00B909F6" w:rsidP="001371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73851" w14:textId="77777777" w:rsidR="00127A1B" w:rsidRDefault="00127A1B" w:rsidP="001371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7E77F" w14:textId="77777777" w:rsidR="00282838" w:rsidRDefault="00282838" w:rsidP="001371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AC7B6F" w14:textId="361CFD86" w:rsidR="00B909F6" w:rsidRDefault="00B909F6" w:rsidP="0013713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09F6" w:rsidRPr="00B95536" w14:paraId="4BD25CA7" w14:textId="77777777" w:rsidTr="000355BE">
        <w:trPr>
          <w:trHeight w:val="1119"/>
        </w:trPr>
        <w:tc>
          <w:tcPr>
            <w:tcW w:w="9678" w:type="dxa"/>
            <w:tcBorders>
              <w:top w:val="nil"/>
            </w:tcBorders>
          </w:tcPr>
          <w:p w14:paraId="2F15939E" w14:textId="24FFB153" w:rsidR="00B909F6" w:rsidRDefault="00B909F6" w:rsidP="00B909F6">
            <w:pPr>
              <w:rPr>
                <w:b/>
                <w:bCs/>
                <w:sz w:val="24"/>
                <w:szCs w:val="24"/>
              </w:rPr>
            </w:pPr>
            <w:r w:rsidRPr="00B909F6">
              <w:rPr>
                <w:b/>
                <w:bCs/>
                <w:sz w:val="24"/>
                <w:szCs w:val="24"/>
              </w:rPr>
              <w:t xml:space="preserve">7. </w:t>
            </w:r>
            <w:r>
              <w:rPr>
                <w:b/>
                <w:bCs/>
                <w:sz w:val="24"/>
                <w:szCs w:val="24"/>
              </w:rPr>
              <w:t xml:space="preserve">Data e </w:t>
            </w:r>
            <w:r w:rsidR="000355BE">
              <w:rPr>
                <w:b/>
                <w:bCs/>
                <w:sz w:val="24"/>
                <w:szCs w:val="24"/>
              </w:rPr>
              <w:t>nome do(a) discente matriculado(a) na disciplina:</w:t>
            </w:r>
            <w:r w:rsidRPr="00B95536">
              <w:t xml:space="preserve">      </w:t>
            </w:r>
          </w:p>
          <w:p w14:paraId="1070A0B8" w14:textId="5C8DE0D1" w:rsidR="00B909F6" w:rsidRDefault="00B909F6" w:rsidP="000D06D8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3FE9BE10" w14:textId="77777777" w:rsidR="00FB6886" w:rsidRPr="00FB6886" w:rsidRDefault="00FB6886" w:rsidP="00282838">
      <w:pPr>
        <w:tabs>
          <w:tab w:val="left" w:pos="993"/>
        </w:tabs>
        <w:rPr>
          <w:b/>
          <w:bCs/>
        </w:rPr>
      </w:pPr>
    </w:p>
    <w:sectPr w:rsidR="00FB6886" w:rsidRPr="00FB6886" w:rsidSect="00282838">
      <w:footerReference w:type="default" r:id="rId9"/>
      <w:pgSz w:w="11906" w:h="16838"/>
      <w:pgMar w:top="1440" w:right="1080" w:bottom="1560" w:left="1080" w:header="708" w:footer="10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B3482" w14:textId="77777777" w:rsidR="000B2EF7" w:rsidRDefault="000B2EF7" w:rsidP="00496913">
      <w:pPr>
        <w:spacing w:after="0" w:line="240" w:lineRule="auto"/>
      </w:pPr>
      <w:r>
        <w:separator/>
      </w:r>
    </w:p>
  </w:endnote>
  <w:endnote w:type="continuationSeparator" w:id="0">
    <w:p w14:paraId="70E4FD2D" w14:textId="77777777" w:rsidR="000B2EF7" w:rsidRDefault="000B2EF7" w:rsidP="0049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AB0A4" w14:textId="2F834D47" w:rsidR="00496913" w:rsidRDefault="00496913" w:rsidP="00282838">
    <w:pPr>
      <w:pStyle w:val="Rodap"/>
      <w:pBdr>
        <w:top w:val="single" w:sz="4" w:space="23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55EC3" w14:textId="77777777" w:rsidR="000B2EF7" w:rsidRDefault="000B2EF7" w:rsidP="00496913">
      <w:pPr>
        <w:spacing w:after="0" w:line="240" w:lineRule="auto"/>
      </w:pPr>
      <w:r>
        <w:separator/>
      </w:r>
    </w:p>
  </w:footnote>
  <w:footnote w:type="continuationSeparator" w:id="0">
    <w:p w14:paraId="361B8CD5" w14:textId="77777777" w:rsidR="000B2EF7" w:rsidRDefault="000B2EF7" w:rsidP="00496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A0908"/>
    <w:multiLevelType w:val="hybridMultilevel"/>
    <w:tmpl w:val="CA8256D6"/>
    <w:lvl w:ilvl="0" w:tplc="A5C02BB8">
      <w:start w:val="1"/>
      <w:numFmt w:val="lowerLetter"/>
      <w:lvlText w:val="%1)"/>
      <w:lvlJc w:val="left"/>
      <w:pPr>
        <w:ind w:left="1146" w:hanging="360"/>
      </w:pPr>
      <w:rPr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FFA02E4"/>
    <w:multiLevelType w:val="hybridMultilevel"/>
    <w:tmpl w:val="A4DAB8D2"/>
    <w:lvl w:ilvl="0" w:tplc="5630DB46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2" w:hanging="360"/>
      </w:pPr>
    </w:lvl>
    <w:lvl w:ilvl="2" w:tplc="0416001B" w:tentative="1">
      <w:start w:val="1"/>
      <w:numFmt w:val="lowerRoman"/>
      <w:lvlText w:val="%3."/>
      <w:lvlJc w:val="right"/>
      <w:pPr>
        <w:ind w:left="2052" w:hanging="180"/>
      </w:pPr>
    </w:lvl>
    <w:lvl w:ilvl="3" w:tplc="0416000F" w:tentative="1">
      <w:start w:val="1"/>
      <w:numFmt w:val="decimal"/>
      <w:lvlText w:val="%4."/>
      <w:lvlJc w:val="left"/>
      <w:pPr>
        <w:ind w:left="2772" w:hanging="360"/>
      </w:pPr>
    </w:lvl>
    <w:lvl w:ilvl="4" w:tplc="04160019" w:tentative="1">
      <w:start w:val="1"/>
      <w:numFmt w:val="lowerLetter"/>
      <w:lvlText w:val="%5."/>
      <w:lvlJc w:val="left"/>
      <w:pPr>
        <w:ind w:left="3492" w:hanging="360"/>
      </w:pPr>
    </w:lvl>
    <w:lvl w:ilvl="5" w:tplc="0416001B" w:tentative="1">
      <w:start w:val="1"/>
      <w:numFmt w:val="lowerRoman"/>
      <w:lvlText w:val="%6."/>
      <w:lvlJc w:val="right"/>
      <w:pPr>
        <w:ind w:left="4212" w:hanging="180"/>
      </w:pPr>
    </w:lvl>
    <w:lvl w:ilvl="6" w:tplc="0416000F" w:tentative="1">
      <w:start w:val="1"/>
      <w:numFmt w:val="decimal"/>
      <w:lvlText w:val="%7."/>
      <w:lvlJc w:val="left"/>
      <w:pPr>
        <w:ind w:left="4932" w:hanging="360"/>
      </w:pPr>
    </w:lvl>
    <w:lvl w:ilvl="7" w:tplc="04160019" w:tentative="1">
      <w:start w:val="1"/>
      <w:numFmt w:val="lowerLetter"/>
      <w:lvlText w:val="%8."/>
      <w:lvlJc w:val="left"/>
      <w:pPr>
        <w:ind w:left="5652" w:hanging="360"/>
      </w:pPr>
    </w:lvl>
    <w:lvl w:ilvl="8" w:tplc="0416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 w15:restartNumberingAfterBreak="0">
    <w:nsid w:val="24743DBA"/>
    <w:multiLevelType w:val="hybridMultilevel"/>
    <w:tmpl w:val="79AC5D6E"/>
    <w:lvl w:ilvl="0" w:tplc="0416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5F13321D"/>
    <w:multiLevelType w:val="hybridMultilevel"/>
    <w:tmpl w:val="DAE629DE"/>
    <w:lvl w:ilvl="0" w:tplc="E47E533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021B2"/>
    <w:multiLevelType w:val="hybridMultilevel"/>
    <w:tmpl w:val="F120F6F4"/>
    <w:lvl w:ilvl="0" w:tplc="97E22A3C">
      <w:start w:val="1"/>
      <w:numFmt w:val="lowerLetter"/>
      <w:lvlText w:val="%1)"/>
      <w:lvlJc w:val="left"/>
      <w:pPr>
        <w:ind w:left="786" w:hanging="360"/>
      </w:pPr>
      <w:rPr>
        <w:rFonts w:hint="default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0526">
    <w:abstractNumId w:val="3"/>
  </w:num>
  <w:num w:numId="2" w16cid:durableId="1846703350">
    <w:abstractNumId w:val="2"/>
  </w:num>
  <w:num w:numId="3" w16cid:durableId="1930848777">
    <w:abstractNumId w:val="1"/>
  </w:num>
  <w:num w:numId="4" w16cid:durableId="116486817">
    <w:abstractNumId w:val="4"/>
  </w:num>
  <w:num w:numId="5" w16cid:durableId="636646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Y3NDSzMDKxMDAwNbdQ0lEKTi0uzszPAykwrAUAYim3ESwAAAA="/>
  </w:docVars>
  <w:rsids>
    <w:rsidRoot w:val="009E0A5A"/>
    <w:rsid w:val="000355BE"/>
    <w:rsid w:val="000707D6"/>
    <w:rsid w:val="00094C61"/>
    <w:rsid w:val="000B2EF7"/>
    <w:rsid w:val="000D06D8"/>
    <w:rsid w:val="000F067F"/>
    <w:rsid w:val="00115880"/>
    <w:rsid w:val="00127A1B"/>
    <w:rsid w:val="00137133"/>
    <w:rsid w:val="00143EFC"/>
    <w:rsid w:val="00204418"/>
    <w:rsid w:val="00270B3A"/>
    <w:rsid w:val="00282838"/>
    <w:rsid w:val="00301786"/>
    <w:rsid w:val="003B64A9"/>
    <w:rsid w:val="00441F59"/>
    <w:rsid w:val="00450203"/>
    <w:rsid w:val="00483E24"/>
    <w:rsid w:val="004927B0"/>
    <w:rsid w:val="00496913"/>
    <w:rsid w:val="00521149"/>
    <w:rsid w:val="00684ED2"/>
    <w:rsid w:val="006B3B1B"/>
    <w:rsid w:val="006F74D9"/>
    <w:rsid w:val="00716EB5"/>
    <w:rsid w:val="00754FBF"/>
    <w:rsid w:val="00773C25"/>
    <w:rsid w:val="007E6403"/>
    <w:rsid w:val="007F255F"/>
    <w:rsid w:val="0082636F"/>
    <w:rsid w:val="00865755"/>
    <w:rsid w:val="009B763F"/>
    <w:rsid w:val="009E0A5A"/>
    <w:rsid w:val="00A42521"/>
    <w:rsid w:val="00A53A5B"/>
    <w:rsid w:val="00AB3CDD"/>
    <w:rsid w:val="00AC1410"/>
    <w:rsid w:val="00AC6247"/>
    <w:rsid w:val="00B35FF9"/>
    <w:rsid w:val="00B4741F"/>
    <w:rsid w:val="00B66467"/>
    <w:rsid w:val="00B909F6"/>
    <w:rsid w:val="00B95536"/>
    <w:rsid w:val="00BE07A7"/>
    <w:rsid w:val="00BE34B3"/>
    <w:rsid w:val="00C94B2C"/>
    <w:rsid w:val="00D26E41"/>
    <w:rsid w:val="00D27C8E"/>
    <w:rsid w:val="00D715FE"/>
    <w:rsid w:val="00D7528E"/>
    <w:rsid w:val="00DD0169"/>
    <w:rsid w:val="00DF17BD"/>
    <w:rsid w:val="00E029FA"/>
    <w:rsid w:val="00E16770"/>
    <w:rsid w:val="00E83C1F"/>
    <w:rsid w:val="00F71778"/>
    <w:rsid w:val="00FB6886"/>
    <w:rsid w:val="00FC3840"/>
    <w:rsid w:val="00FC5308"/>
    <w:rsid w:val="00FC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7FBC9"/>
  <w15:docId w15:val="{4B24CDC5-2EDE-461D-976F-E44000F0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E0A5A"/>
    <w:pPr>
      <w:ind w:left="720"/>
      <w:contextualSpacing/>
    </w:pPr>
  </w:style>
  <w:style w:type="table" w:styleId="Tabelacomgrade">
    <w:name w:val="Table Grid"/>
    <w:basedOn w:val="Tabelanormal"/>
    <w:uiPriority w:val="39"/>
    <w:rsid w:val="00441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969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6913"/>
  </w:style>
  <w:style w:type="paragraph" w:styleId="Rodap">
    <w:name w:val="footer"/>
    <w:basedOn w:val="Normal"/>
    <w:link w:val="RodapChar"/>
    <w:uiPriority w:val="99"/>
    <w:unhideWhenUsed/>
    <w:rsid w:val="004969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6913"/>
  </w:style>
  <w:style w:type="character" w:styleId="Hyperlink">
    <w:name w:val="Hyperlink"/>
    <w:rsid w:val="004969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Oliveira Costa Oliveira Costa</dc:creator>
  <cp:lastModifiedBy>Microsoft Office User</cp:lastModifiedBy>
  <cp:revision>4</cp:revision>
  <cp:lastPrinted>2023-08-01T17:56:00Z</cp:lastPrinted>
  <dcterms:created xsi:type="dcterms:W3CDTF">2026-07-03T17:26:00Z</dcterms:created>
  <dcterms:modified xsi:type="dcterms:W3CDTF">2026-07-08T13:11:00Z</dcterms:modified>
</cp:coreProperties>
</file>